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45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9"/>
        <w:gridCol w:w="665"/>
        <w:gridCol w:w="623"/>
        <w:gridCol w:w="623"/>
        <w:gridCol w:w="623"/>
        <w:gridCol w:w="828"/>
        <w:gridCol w:w="665"/>
        <w:gridCol w:w="623"/>
        <w:gridCol w:w="623"/>
        <w:gridCol w:w="683"/>
        <w:gridCol w:w="623"/>
        <w:gridCol w:w="623"/>
        <w:gridCol w:w="623"/>
        <w:gridCol w:w="665"/>
        <w:gridCol w:w="833"/>
        <w:gridCol w:w="623"/>
        <w:gridCol w:w="828"/>
        <w:gridCol w:w="623"/>
        <w:gridCol w:w="665"/>
        <w:gridCol w:w="623"/>
      </w:tblGrid>
      <w:tr w:rsidR="009F574F" w:rsidRPr="008260C8" w:rsidTr="008260C8">
        <w:trPr>
          <w:trHeight w:val="287"/>
        </w:trPr>
        <w:tc>
          <w:tcPr>
            <w:tcW w:w="1242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9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8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5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3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8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5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</w:rPr>
            </w:pPr>
            <w:r w:rsidRPr="008260C8">
              <w:rPr>
                <w:rFonts w:ascii="Times New Roman" w:hAnsi="Times New Roman" w:cs="Times New Roman"/>
              </w:rPr>
              <w:t>20</w:t>
            </w:r>
          </w:p>
        </w:tc>
      </w:tr>
      <w:tr w:rsidR="009F574F" w:rsidRPr="008260C8" w:rsidTr="008260C8">
        <w:trPr>
          <w:trHeight w:val="304"/>
        </w:trPr>
        <w:tc>
          <w:tcPr>
            <w:tcW w:w="1242" w:type="dxa"/>
          </w:tcPr>
          <w:p w:rsidR="00040EAA" w:rsidRPr="008260C8" w:rsidRDefault="00737734" w:rsidP="00450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 xml:space="preserve">Размеры </w:t>
            </w:r>
            <w:r w:rsidR="00450136">
              <w:rPr>
                <w:rFonts w:ascii="Times New Roman" w:hAnsi="Times New Roman" w:cs="Times New Roman"/>
                <w:sz w:val="18"/>
                <w:szCs w:val="18"/>
              </w:rPr>
              <w:t>здания</w:t>
            </w: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50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040EAA" w:rsidRPr="00826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9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10*15</w:t>
            </w:r>
          </w:p>
        </w:tc>
        <w:tc>
          <w:tcPr>
            <w:tcW w:w="665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6*6</w:t>
            </w:r>
          </w:p>
        </w:tc>
        <w:tc>
          <w:tcPr>
            <w:tcW w:w="623" w:type="dxa"/>
          </w:tcPr>
          <w:p w:rsidR="00040EAA" w:rsidRPr="008260C8" w:rsidRDefault="006241CE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0" w:name="_GoBack"/>
            <w:bookmarkEnd w:id="0"/>
            <w:r w:rsidR="00040EAA" w:rsidRPr="008260C8">
              <w:rPr>
                <w:rFonts w:ascii="Times New Roman" w:hAnsi="Times New Roman" w:cs="Times New Roman"/>
                <w:sz w:val="18"/>
                <w:szCs w:val="18"/>
              </w:rPr>
              <w:t>0*30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18*10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30*35</w:t>
            </w:r>
          </w:p>
        </w:tc>
        <w:tc>
          <w:tcPr>
            <w:tcW w:w="828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15*20</w:t>
            </w:r>
          </w:p>
        </w:tc>
        <w:tc>
          <w:tcPr>
            <w:tcW w:w="665" w:type="dxa"/>
          </w:tcPr>
          <w:p w:rsidR="00040EAA" w:rsidRPr="008260C8" w:rsidRDefault="00B91393" w:rsidP="00B91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40EAA" w:rsidRPr="008260C8">
              <w:rPr>
                <w:rFonts w:ascii="Times New Roman" w:hAnsi="Times New Roman" w:cs="Times New Roman"/>
                <w:sz w:val="18"/>
                <w:szCs w:val="18"/>
              </w:rPr>
              <w:t>8*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40EAA" w:rsidRPr="008260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16*20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15*15</w:t>
            </w:r>
          </w:p>
        </w:tc>
        <w:tc>
          <w:tcPr>
            <w:tcW w:w="683" w:type="dxa"/>
          </w:tcPr>
          <w:p w:rsidR="00040EAA" w:rsidRPr="008260C8" w:rsidRDefault="006241CE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40EAA" w:rsidRPr="008260C8">
              <w:rPr>
                <w:rFonts w:ascii="Times New Roman" w:hAnsi="Times New Roman" w:cs="Times New Roman"/>
                <w:sz w:val="18"/>
                <w:szCs w:val="18"/>
              </w:rPr>
              <w:t>0*10</w:t>
            </w:r>
          </w:p>
        </w:tc>
        <w:tc>
          <w:tcPr>
            <w:tcW w:w="623" w:type="dxa"/>
          </w:tcPr>
          <w:p w:rsidR="00040EAA" w:rsidRPr="008260C8" w:rsidRDefault="00040EAA" w:rsidP="0062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18*1</w:t>
            </w:r>
            <w:r w:rsidR="006241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3" w:type="dxa"/>
          </w:tcPr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24*18</w:t>
            </w:r>
          </w:p>
        </w:tc>
        <w:tc>
          <w:tcPr>
            <w:tcW w:w="623" w:type="dxa"/>
          </w:tcPr>
          <w:p w:rsidR="00040EAA" w:rsidRPr="008260C8" w:rsidRDefault="00040EAA" w:rsidP="00B91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30*3</w:t>
            </w:r>
            <w:r w:rsidR="00B913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5" w:type="dxa"/>
          </w:tcPr>
          <w:p w:rsidR="00040EAA" w:rsidRPr="008260C8" w:rsidRDefault="00040EAA" w:rsidP="00B91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40*</w:t>
            </w:r>
            <w:r w:rsidR="00B913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33" w:type="dxa"/>
          </w:tcPr>
          <w:p w:rsidR="00040EAA" w:rsidRPr="008260C8" w:rsidRDefault="00454351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40*20</w:t>
            </w:r>
          </w:p>
        </w:tc>
        <w:tc>
          <w:tcPr>
            <w:tcW w:w="623" w:type="dxa"/>
          </w:tcPr>
          <w:p w:rsidR="00040EAA" w:rsidRPr="008260C8" w:rsidRDefault="00454351" w:rsidP="0062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913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*1</w:t>
            </w:r>
            <w:r w:rsidR="006241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28" w:type="dxa"/>
          </w:tcPr>
          <w:p w:rsidR="00040EAA" w:rsidRPr="008260C8" w:rsidRDefault="006241CE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54351" w:rsidRPr="008260C8">
              <w:rPr>
                <w:rFonts w:ascii="Times New Roman" w:hAnsi="Times New Roman" w:cs="Times New Roman"/>
                <w:sz w:val="18"/>
                <w:szCs w:val="18"/>
              </w:rPr>
              <w:t>5*15</w:t>
            </w:r>
          </w:p>
        </w:tc>
        <w:tc>
          <w:tcPr>
            <w:tcW w:w="623" w:type="dxa"/>
          </w:tcPr>
          <w:p w:rsidR="00040EAA" w:rsidRPr="008260C8" w:rsidRDefault="006241CE" w:rsidP="00B913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54351" w:rsidRPr="008260C8">
              <w:rPr>
                <w:rFonts w:ascii="Times New Roman" w:hAnsi="Times New Roman" w:cs="Times New Roman"/>
                <w:sz w:val="18"/>
                <w:szCs w:val="18"/>
              </w:rPr>
              <w:t>8*1</w:t>
            </w:r>
            <w:r w:rsidR="00B913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5" w:type="dxa"/>
          </w:tcPr>
          <w:p w:rsidR="00040EAA" w:rsidRPr="008260C8" w:rsidRDefault="006241CE" w:rsidP="006241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4351" w:rsidRPr="008260C8">
              <w:rPr>
                <w:rFonts w:ascii="Times New Roman" w:hAnsi="Times New Roman" w:cs="Times New Roman"/>
                <w:sz w:val="18"/>
                <w:szCs w:val="18"/>
              </w:rPr>
              <w:t>0*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23" w:type="dxa"/>
          </w:tcPr>
          <w:p w:rsidR="00040EAA" w:rsidRPr="008260C8" w:rsidRDefault="00454351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20*25</w:t>
            </w:r>
          </w:p>
        </w:tc>
      </w:tr>
      <w:tr w:rsidR="009F574F" w:rsidRPr="008260C8" w:rsidTr="008260C8">
        <w:trPr>
          <w:trHeight w:val="287"/>
        </w:trPr>
        <w:tc>
          <w:tcPr>
            <w:tcW w:w="1242" w:type="dxa"/>
          </w:tcPr>
          <w:p w:rsidR="00040EAA" w:rsidRPr="00A33C87" w:rsidRDefault="00737734" w:rsidP="00A33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Количество захват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  <w:r w:rsidR="00450136">
              <w:rPr>
                <w:rFonts w:ascii="Times New Roman" w:hAnsi="Times New Roman" w:cs="Times New Roman"/>
                <w:sz w:val="18"/>
                <w:szCs w:val="18"/>
              </w:rPr>
              <w:t>, шт.</w:t>
            </w:r>
          </w:p>
        </w:tc>
        <w:tc>
          <w:tcPr>
            <w:tcW w:w="859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65" w:type="dxa"/>
          </w:tcPr>
          <w:p w:rsidR="00040EAA" w:rsidRPr="008260C8" w:rsidRDefault="00E0539C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8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65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83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3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8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23" w:type="dxa"/>
          </w:tcPr>
          <w:p w:rsidR="00040EAA" w:rsidRPr="008260C8" w:rsidRDefault="009F574F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65" w:type="dxa"/>
          </w:tcPr>
          <w:p w:rsidR="00040EAA" w:rsidRPr="008260C8" w:rsidRDefault="009F574F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3" w:type="dxa"/>
          </w:tcPr>
          <w:p w:rsidR="00040EAA" w:rsidRPr="008260C8" w:rsidRDefault="009F574F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F574F" w:rsidRPr="008260C8" w:rsidTr="008260C8">
        <w:trPr>
          <w:trHeight w:val="304"/>
        </w:trPr>
        <w:tc>
          <w:tcPr>
            <w:tcW w:w="1242" w:type="dxa"/>
          </w:tcPr>
          <w:p w:rsidR="00040EAA" w:rsidRPr="008260C8" w:rsidRDefault="00737734" w:rsidP="00450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Удаление разрушенного бетона</w:t>
            </w:r>
            <w:r w:rsidR="0045013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859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737734" w:rsidP="00D12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12D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8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3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83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737734" w:rsidP="00D12D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12D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33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28" w:type="dxa"/>
          </w:tcPr>
          <w:p w:rsidR="00040EAA" w:rsidRPr="008260C8" w:rsidRDefault="009F574F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</w:tcPr>
          <w:p w:rsidR="00040EAA" w:rsidRPr="008260C8" w:rsidRDefault="00D12D78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9F574F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F574F" w:rsidRPr="008260C8" w:rsidTr="008260C8">
        <w:trPr>
          <w:trHeight w:val="304"/>
        </w:trPr>
        <w:tc>
          <w:tcPr>
            <w:tcW w:w="1242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Металлические сетки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 xml:space="preserve"> массой,</w:t>
            </w:r>
            <w:r w:rsidR="004501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A33C87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859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8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3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28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F574F" w:rsidRPr="008260C8" w:rsidTr="008260C8">
        <w:trPr>
          <w:trHeight w:val="287"/>
        </w:trPr>
        <w:tc>
          <w:tcPr>
            <w:tcW w:w="1242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Расход сетки на 1м</w:t>
            </w:r>
            <w:r w:rsidRPr="008260C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9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8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737734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65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3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28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737734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5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F574F" w:rsidRPr="008260C8" w:rsidTr="008260C8">
        <w:trPr>
          <w:trHeight w:val="304"/>
        </w:trPr>
        <w:tc>
          <w:tcPr>
            <w:tcW w:w="1242" w:type="dxa"/>
          </w:tcPr>
          <w:p w:rsidR="00040EAA" w:rsidRPr="008260C8" w:rsidRDefault="00737734" w:rsidP="00A33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Подача м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>атериалов на высоту подъемником,</w:t>
            </w: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</w:tc>
        <w:tc>
          <w:tcPr>
            <w:tcW w:w="859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5" w:type="dxa"/>
          </w:tcPr>
          <w:p w:rsidR="00040EAA" w:rsidRPr="008260C8" w:rsidRDefault="00D57B63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D57B63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3" w:type="dxa"/>
          </w:tcPr>
          <w:p w:rsidR="00040EAA" w:rsidRPr="008260C8" w:rsidRDefault="00D57B63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23" w:type="dxa"/>
          </w:tcPr>
          <w:p w:rsidR="00040EAA" w:rsidRPr="008260C8" w:rsidRDefault="00D57B63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28" w:type="dxa"/>
          </w:tcPr>
          <w:p w:rsidR="00040EAA" w:rsidRPr="008260C8" w:rsidRDefault="00D57B63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65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8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D57B63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E7910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D57B63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7910" w:rsidRPr="008260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65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28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65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3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F574F" w:rsidRPr="008260C8" w:rsidTr="008260C8">
        <w:trPr>
          <w:trHeight w:val="525"/>
        </w:trPr>
        <w:tc>
          <w:tcPr>
            <w:tcW w:w="1242" w:type="dxa"/>
          </w:tcPr>
          <w:p w:rsidR="00040EAA" w:rsidRPr="008260C8" w:rsidRDefault="00450136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Торкретирование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 xml:space="preserve"> бетона толщиной,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="00737734" w:rsidRPr="008260C8">
              <w:rPr>
                <w:rFonts w:ascii="Times New Roman" w:hAnsi="Times New Roman" w:cs="Times New Roman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859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65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7910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7910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3" w:type="dxa"/>
          </w:tcPr>
          <w:p w:rsidR="00040EAA" w:rsidRPr="008260C8" w:rsidRDefault="008E7910" w:rsidP="00A33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8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65" w:type="dxa"/>
          </w:tcPr>
          <w:p w:rsidR="00040EAA" w:rsidRPr="008260C8" w:rsidRDefault="009F574F" w:rsidP="00A33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040EAA" w:rsidRPr="008260C8" w:rsidRDefault="00040EAA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8E7910" w:rsidP="00A33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E7910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23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65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33" w:type="dxa"/>
          </w:tcPr>
          <w:p w:rsidR="00040EAA" w:rsidRPr="008260C8" w:rsidRDefault="008E7910" w:rsidP="00A33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3" w:type="dxa"/>
          </w:tcPr>
          <w:p w:rsidR="00040EAA" w:rsidRPr="008260C8" w:rsidRDefault="009F574F" w:rsidP="00A33C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33C8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8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23" w:type="dxa"/>
          </w:tcPr>
          <w:p w:rsidR="00040EAA" w:rsidRPr="008260C8" w:rsidRDefault="009F574F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7910" w:rsidRPr="008260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5" w:type="dxa"/>
          </w:tcPr>
          <w:p w:rsidR="00040EAA" w:rsidRPr="008260C8" w:rsidRDefault="008E7910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0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23" w:type="dxa"/>
          </w:tcPr>
          <w:p w:rsidR="00040EAA" w:rsidRPr="008260C8" w:rsidRDefault="00A33C87" w:rsidP="008260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</w:tbl>
    <w:p w:rsidR="00224D0B" w:rsidRDefault="00224D0B" w:rsidP="00224D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з</w:t>
      </w:r>
      <w:r w:rsidRPr="00C12A1D">
        <w:rPr>
          <w:rFonts w:ascii="Times New Roman" w:hAnsi="Times New Roman" w:cs="Times New Roman"/>
          <w:sz w:val="24"/>
          <w:szCs w:val="24"/>
        </w:rPr>
        <w:t>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12A1D">
        <w:rPr>
          <w:rFonts w:ascii="Times New Roman" w:hAnsi="Times New Roman" w:cs="Times New Roman"/>
          <w:sz w:val="24"/>
          <w:szCs w:val="24"/>
        </w:rPr>
        <w:t xml:space="preserve"> на практическую</w:t>
      </w:r>
      <w:r>
        <w:rPr>
          <w:rFonts w:ascii="Times New Roman" w:hAnsi="Times New Roman" w:cs="Times New Roman"/>
          <w:sz w:val="24"/>
          <w:szCs w:val="24"/>
        </w:rPr>
        <w:t xml:space="preserve"> работу</w:t>
      </w:r>
      <w:r w:rsidRPr="00C12A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 МДК 04.02.02</w:t>
      </w:r>
    </w:p>
    <w:p w:rsidR="00224D0B" w:rsidRPr="00C12A1D" w:rsidRDefault="00224D0B" w:rsidP="00224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A1D">
        <w:rPr>
          <w:rFonts w:ascii="Times New Roman" w:hAnsi="Times New Roman" w:cs="Times New Roman"/>
          <w:sz w:val="24"/>
          <w:szCs w:val="24"/>
        </w:rPr>
        <w:t xml:space="preserve">на тему «Разработка  технологической карты на </w:t>
      </w:r>
      <w:r>
        <w:rPr>
          <w:rFonts w:ascii="Times New Roman" w:hAnsi="Times New Roman" w:cs="Times New Roman"/>
          <w:sz w:val="24"/>
          <w:szCs w:val="24"/>
        </w:rPr>
        <w:t>усиление наращиванием многопустотных плит покрытия жилого дома</w:t>
      </w:r>
      <w:r w:rsidRPr="00C12A1D">
        <w:rPr>
          <w:rFonts w:ascii="Times New Roman" w:hAnsi="Times New Roman" w:cs="Times New Roman"/>
          <w:sz w:val="24"/>
          <w:szCs w:val="24"/>
        </w:rPr>
        <w:t>»</w:t>
      </w:r>
    </w:p>
    <w:p w:rsidR="00A519DD" w:rsidRDefault="00A519DD"/>
    <w:sectPr w:rsidR="00A519DD" w:rsidSect="00040E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AA"/>
    <w:rsid w:val="00040EAA"/>
    <w:rsid w:val="00211C22"/>
    <w:rsid w:val="00224D0B"/>
    <w:rsid w:val="0035207F"/>
    <w:rsid w:val="003C7E7E"/>
    <w:rsid w:val="00450136"/>
    <w:rsid w:val="00454351"/>
    <w:rsid w:val="006241CE"/>
    <w:rsid w:val="00737734"/>
    <w:rsid w:val="008260C8"/>
    <w:rsid w:val="008E7910"/>
    <w:rsid w:val="009F574F"/>
    <w:rsid w:val="00A33C87"/>
    <w:rsid w:val="00A43231"/>
    <w:rsid w:val="00A519DD"/>
    <w:rsid w:val="00B91393"/>
    <w:rsid w:val="00D12D78"/>
    <w:rsid w:val="00D57B63"/>
    <w:rsid w:val="00E0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2019-10-19T07:04:00Z</dcterms:created>
  <dcterms:modified xsi:type="dcterms:W3CDTF">2019-11-30T10:41:00Z</dcterms:modified>
</cp:coreProperties>
</file>