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D11" w:rsidRPr="00F21D11" w:rsidRDefault="00F21D11" w:rsidP="00F21D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 xml:space="preserve">Практическая работа 6 по </w:t>
      </w:r>
      <w:proofErr w:type="spellStart"/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анимированию</w:t>
      </w:r>
      <w:proofErr w:type="spellEnd"/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 xml:space="preserve"> статичного изображения кота в </w:t>
      </w:r>
      <w:proofErr w:type="spellStart"/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Adobe</w:t>
      </w:r>
      <w:proofErr w:type="spellEnd"/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 xml:space="preserve"> </w:t>
      </w:r>
      <w:proofErr w:type="spellStart"/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After</w:t>
      </w:r>
      <w:proofErr w:type="spellEnd"/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 xml:space="preserve"> </w:t>
      </w:r>
      <w:proofErr w:type="spellStart"/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Effects</w:t>
      </w:r>
      <w:proofErr w:type="spellEnd"/>
    </w:p>
    <w:p w:rsidR="00F21D11" w:rsidRPr="00F21D11" w:rsidRDefault="00F21D11" w:rsidP="00F21D1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работы:</w:t>
      </w:r>
    </w:p>
    <w:p w:rsidR="00F21D11" w:rsidRPr="00F21D11" w:rsidRDefault="00F21D11" w:rsidP="00F21D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интерфейсом 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Adobe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After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Effects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D11" w:rsidRPr="00F21D11" w:rsidRDefault="00F21D11" w:rsidP="00F21D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импортировать статичные изображения и разбирать их на слои.</w:t>
      </w:r>
    </w:p>
    <w:p w:rsidR="00F21D11" w:rsidRPr="00F21D11" w:rsidRDefault="00F21D11" w:rsidP="00F21D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анимировать движения головы и хвоста кота с использованием ключевых кадров.</w:t>
      </w:r>
    </w:p>
    <w:p w:rsidR="00F21D11" w:rsidRPr="00F21D11" w:rsidRDefault="00F21D11" w:rsidP="00F21D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Применить эффекты и настройки для создания плавной анимации.</w:t>
      </w:r>
    </w:p>
    <w:p w:rsidR="00F21D11" w:rsidRPr="00F21D11" w:rsidRDefault="00F21D11" w:rsidP="00F21D1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Необходимые материалы:</w:t>
      </w:r>
    </w:p>
    <w:p w:rsidR="00F21D11" w:rsidRPr="00F21D11" w:rsidRDefault="00F21D11" w:rsidP="00F21D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 </w:t>
      </w:r>
      <w:proofErr w:type="gram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 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Adobe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After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Effects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D11" w:rsidRPr="00F21D11" w:rsidRDefault="00F21D11" w:rsidP="00F21D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Изображение кота, разделенное на слои (голова, хвост, тело). Если у вас одно изображение, вы можете использовать 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Photoshop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вырезания частей.</w:t>
      </w:r>
    </w:p>
    <w:p w:rsidR="00F21D11" w:rsidRPr="00F21D11" w:rsidRDefault="00F21D11" w:rsidP="00F21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F21D11" w:rsidRPr="00F21D11" w:rsidRDefault="00F21D11" w:rsidP="00F21D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1: Подготовка рабочего пространства</w:t>
      </w:r>
    </w:p>
    <w:p w:rsidR="00F21D11" w:rsidRPr="00F21D11" w:rsidRDefault="00F21D11" w:rsidP="00F21D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Запуск программы</w:t>
      </w: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Откройте 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Adobe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After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Effects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D11" w:rsidRPr="00F21D11" w:rsidRDefault="00F21D11" w:rsidP="00F21D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нового проекта</w:t>
      </w: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главном меню выберите "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File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" -&gt; "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" -&gt; "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Project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F21D11" w:rsidRPr="00F21D11" w:rsidRDefault="00F21D11" w:rsidP="00F21D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Настройка рабочего пространства</w:t>
      </w: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Выберите рабочее пространство "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Animation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" в верхнем правом углу.</w:t>
      </w:r>
    </w:p>
    <w:p w:rsidR="00F21D11" w:rsidRPr="00F21D11" w:rsidRDefault="00F21D11" w:rsidP="00F21D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2: Подготовка изображения</w:t>
      </w:r>
    </w:p>
    <w:p w:rsidR="00F21D11" w:rsidRPr="00F21D11" w:rsidRDefault="00F21D11" w:rsidP="00F21D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Импорт изображения</w:t>
      </w: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1D11" w:rsidRPr="00F21D11" w:rsidRDefault="00F21D11" w:rsidP="00F21D1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21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меню</w:t>
      </w:r>
      <w:r w:rsidRPr="00F21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</w:t>
      </w:r>
      <w:r w:rsidRPr="00F21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"File" -&gt; "Import" -&gt; "File…".</w:t>
      </w:r>
    </w:p>
    <w:p w:rsidR="00F21D11" w:rsidRPr="00F21D11" w:rsidRDefault="00F21D11" w:rsidP="00F21D1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и выберите изображение кота и нажмите "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Open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F21D11" w:rsidRPr="00F21D11" w:rsidRDefault="00F21D11" w:rsidP="00F21D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новой композиции</w:t>
      </w: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1D11" w:rsidRPr="00F21D11" w:rsidRDefault="00F21D11" w:rsidP="00F21D1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Перетащите импортированное изображение на значок "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Create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composition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" в нижней части панели проекта.</w:t>
      </w:r>
    </w:p>
    <w:p w:rsidR="00F21D11" w:rsidRPr="00F21D11" w:rsidRDefault="00F21D11" w:rsidP="00F21D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3: Разделение изображения на слои (если требуется)</w:t>
      </w:r>
    </w:p>
    <w:p w:rsidR="00F21D11" w:rsidRPr="00F21D11" w:rsidRDefault="00F21D11" w:rsidP="00F21D1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у вас одно изображение, выполните следующие действия в </w:t>
      </w:r>
      <w:proofErr w:type="spellStart"/>
      <w:r w:rsidRPr="00F21D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Photoshop</w:t>
      </w:r>
      <w:proofErr w:type="spellEnd"/>
      <w:r w:rsidRPr="00F21D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или другом графическом редакторе:</w:t>
      </w:r>
    </w:p>
    <w:p w:rsidR="00F21D11" w:rsidRPr="00F21D11" w:rsidRDefault="00F21D11" w:rsidP="00F21D1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Открытие изображения в </w:t>
      </w:r>
      <w:proofErr w:type="spellStart"/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Photoshop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1D11" w:rsidRPr="00F21D11" w:rsidRDefault="00F21D11" w:rsidP="00F21D11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Вырежьте голову и хвост кота, создавая отдельные слои.</w:t>
      </w:r>
    </w:p>
    <w:p w:rsidR="00F21D11" w:rsidRPr="00F21D11" w:rsidRDefault="00F21D11" w:rsidP="00F21D1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Сохранение слоев</w:t>
      </w: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1D11" w:rsidRPr="00F21D11" w:rsidRDefault="00F21D11" w:rsidP="00F21D11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Сохраните файл в формате PSD, чтобы сохранить слои.</w:t>
      </w:r>
    </w:p>
    <w:p w:rsidR="00F21D11" w:rsidRPr="00F21D11" w:rsidRDefault="00F21D11" w:rsidP="00F21D1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После этого вернитесь в </w:t>
      </w:r>
      <w:proofErr w:type="spellStart"/>
      <w:r w:rsidRPr="00F21D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After</w:t>
      </w:r>
      <w:proofErr w:type="spellEnd"/>
      <w:r w:rsidRPr="00F21D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21D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Effects</w:t>
      </w:r>
      <w:proofErr w:type="spellEnd"/>
      <w:r w:rsidRPr="00F21D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импортируйте PSD-файл:</w:t>
      </w:r>
    </w:p>
    <w:p w:rsidR="00F21D11" w:rsidRPr="00F21D11" w:rsidRDefault="00F21D11" w:rsidP="00F21D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Импортируйте PSD</w:t>
      </w: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меню выберите "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File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" -&gt; "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Import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" -&gt; "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File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…" и выберите ваш PSD-файл.</w:t>
      </w:r>
    </w:p>
    <w:p w:rsidR="00F21D11" w:rsidRPr="00F21D11" w:rsidRDefault="00F21D11" w:rsidP="00F21D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Импорт как композиция</w:t>
      </w: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диалоговом окне выберите "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Import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Kind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" -&gt; "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Composition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Retain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Layer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Sizes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F21D11" w:rsidRPr="00F21D11" w:rsidRDefault="00F21D11" w:rsidP="00F21D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4: Настройка композиции</w:t>
      </w:r>
    </w:p>
    <w:p w:rsidR="00F21D11" w:rsidRPr="00F21D11" w:rsidRDefault="00F21D11" w:rsidP="00F21D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Открытие композиции</w:t>
      </w: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: Дважды щелкните на созданной композиции в панели проекта.</w:t>
      </w:r>
    </w:p>
    <w:p w:rsidR="00F21D11" w:rsidRPr="00F21D11" w:rsidRDefault="00F21D11" w:rsidP="00F21D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параметров композиции</w:t>
      </w: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Откройте панель "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Composition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" через "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Composition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" -&gt; "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Composition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Settings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проверьте настройки.</w:t>
      </w:r>
    </w:p>
    <w:p w:rsidR="00F21D11" w:rsidRPr="00F21D11" w:rsidRDefault="00F21D11" w:rsidP="00F21D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5: Анимация головы кота</w:t>
      </w:r>
    </w:p>
    <w:p w:rsidR="00F21D11" w:rsidRPr="00F21D11" w:rsidRDefault="00F21D11" w:rsidP="00F21D1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 слоя с головой</w:t>
      </w: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Выделите слой с головой кота.</w:t>
      </w:r>
    </w:p>
    <w:p w:rsidR="00F21D11" w:rsidRPr="00F21D11" w:rsidRDefault="00F21D11" w:rsidP="00F21D1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Анимация позиции</w:t>
      </w: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1D11" w:rsidRPr="00F21D11" w:rsidRDefault="00F21D11" w:rsidP="00F21D11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"P" на клавиатуре, чтобы открыть параметры позиции.</w:t>
      </w:r>
    </w:p>
    <w:p w:rsidR="00F21D11" w:rsidRPr="00F21D11" w:rsidRDefault="00F21D11" w:rsidP="00F21D11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первый ключевой кадр, щелкнув на значок секундомера рядом с "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Position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F21D11" w:rsidRPr="00F21D11" w:rsidRDefault="00F21D11" w:rsidP="00F21D11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Переместите индикатор времени (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Playhead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2 секунды вперед.</w:t>
      </w:r>
    </w:p>
    <w:p w:rsidR="00F21D11" w:rsidRPr="00F21D11" w:rsidRDefault="00F21D11" w:rsidP="00F21D11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Измените позицию головы, переместив ее немного влево или вправо.</w:t>
      </w:r>
    </w:p>
    <w:p w:rsidR="00F21D11" w:rsidRPr="00F21D11" w:rsidRDefault="00F21D11" w:rsidP="00F21D1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Добавление второго ключевого кадра</w:t>
      </w: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1D11" w:rsidRPr="00F21D11" w:rsidRDefault="00F21D11" w:rsidP="00F21D11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Переместите индикатор времени еще на 2 секунды вперед и верните голову в исходное положение.</w:t>
      </w:r>
    </w:p>
    <w:p w:rsidR="00F21D11" w:rsidRPr="00F21D11" w:rsidRDefault="00F21D11" w:rsidP="00F21D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6: Анимация хвоста кота</w:t>
      </w:r>
    </w:p>
    <w:p w:rsidR="00F21D11" w:rsidRPr="00F21D11" w:rsidRDefault="00F21D11" w:rsidP="00F21D1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 слоя с хвостом</w:t>
      </w: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Выделите слой с хвостом кота.</w:t>
      </w:r>
    </w:p>
    <w:p w:rsidR="00F21D11" w:rsidRPr="00F21D11" w:rsidRDefault="00F21D11" w:rsidP="00F21D1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Анимация позиции</w:t>
      </w: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1D11" w:rsidRPr="00F21D11" w:rsidRDefault="00F21D11" w:rsidP="00F21D11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"P" на клавиатуре, чтобы открыть параметры позиции.</w:t>
      </w:r>
    </w:p>
    <w:p w:rsidR="00F21D11" w:rsidRPr="00F21D11" w:rsidRDefault="00F21D11" w:rsidP="00F21D11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первый ключевой кадр, щелкнув на значок секундомера.</w:t>
      </w:r>
    </w:p>
    <w:p w:rsidR="00F21D11" w:rsidRPr="00F21D11" w:rsidRDefault="00F21D11" w:rsidP="00F21D11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Переместите индикатор времени на 2 секунды вперед и измените позицию хвоста, придавая ему движение (например, вверх или вниз).</w:t>
      </w:r>
    </w:p>
    <w:p w:rsidR="00F21D11" w:rsidRPr="00F21D11" w:rsidRDefault="00F21D11" w:rsidP="00F21D1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Добавление второго ключевого кадра</w:t>
      </w: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1D11" w:rsidRPr="00F21D11" w:rsidRDefault="00F21D11" w:rsidP="00F21D11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Переместите индикатор времени еще на 2 секунды вперед и верните хвост в исходное положение.</w:t>
      </w:r>
    </w:p>
    <w:p w:rsidR="00F21D11" w:rsidRPr="00F21D11" w:rsidRDefault="00F21D11" w:rsidP="00F21D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7: Применение эффекта «Пульсация» (по желанию)</w:t>
      </w:r>
    </w:p>
    <w:p w:rsidR="00F21D11" w:rsidRPr="00F21D11" w:rsidRDefault="00F21D11" w:rsidP="00F21D1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Добавление эффекта</w:t>
      </w: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Выберите слой с головой или хвостом кота.</w:t>
      </w:r>
    </w:p>
    <w:p w:rsidR="00F21D11" w:rsidRPr="00F21D11" w:rsidRDefault="00F21D11" w:rsidP="00F21D1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Применение эффекта</w:t>
      </w: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1D11" w:rsidRPr="00F21D11" w:rsidRDefault="00F21D11" w:rsidP="00F21D11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Перейдите</w:t>
      </w:r>
      <w:r w:rsidRPr="00F21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21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меню</w:t>
      </w:r>
      <w:r w:rsidRPr="00F21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"Effect" -&gt; "Distort" -&gt; "Puppet".</w:t>
      </w:r>
    </w:p>
    <w:p w:rsidR="00F21D11" w:rsidRPr="00F21D11" w:rsidRDefault="00F21D11" w:rsidP="00F21D11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инструмент 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Puppet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создания точек на голове и хвосте.</w:t>
      </w:r>
    </w:p>
    <w:p w:rsidR="00F21D11" w:rsidRPr="00F21D11" w:rsidRDefault="00F21D11" w:rsidP="00F21D1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Анимация точек </w:t>
      </w:r>
      <w:proofErr w:type="spellStart"/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Puppet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1D11" w:rsidRPr="00F21D11" w:rsidRDefault="00F21D11" w:rsidP="00F21D11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ключевые кадры для точек, чтобы создать эффект пульсации или колебания.</w:t>
      </w:r>
    </w:p>
    <w:p w:rsidR="00F21D11" w:rsidRPr="00F21D11" w:rsidRDefault="00F21D11" w:rsidP="00F21D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8: Предварительный просмотр анимации</w:t>
      </w:r>
    </w:p>
    <w:p w:rsidR="00F21D11" w:rsidRPr="00F21D11" w:rsidRDefault="00F21D11" w:rsidP="00F21D1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Предварительный просмотр</w:t>
      </w: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Нажмите пробел на клавиатуре для воспроизведения композиции и просмотрите вашу анимацию.</w:t>
      </w:r>
    </w:p>
    <w:p w:rsidR="00F21D11" w:rsidRPr="00F21D11" w:rsidRDefault="00F21D11" w:rsidP="00F21D1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Корректировка</w:t>
      </w: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: Если необходимо, вернитесь к ключевым кадрам и внесите изменения для улучшения анимации.</w:t>
      </w:r>
    </w:p>
    <w:p w:rsidR="00F21D11" w:rsidRPr="00F21D11" w:rsidRDefault="00F21D11" w:rsidP="00F21D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9: Экспорт анимации</w:t>
      </w:r>
    </w:p>
    <w:p w:rsidR="00F21D11" w:rsidRPr="00F21D11" w:rsidRDefault="00F21D11" w:rsidP="00F21D1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Экспортирование анимации</w:t>
      </w: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1D11" w:rsidRPr="00F21D11" w:rsidRDefault="00F21D11" w:rsidP="00F21D11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Перейдите</w:t>
      </w:r>
      <w:r w:rsidRPr="00F21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21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меню</w:t>
      </w:r>
      <w:r w:rsidRPr="00F21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"File" -&gt; "Export" -&gt; "Add to Render Queue".</w:t>
      </w:r>
    </w:p>
    <w:p w:rsidR="00F21D11" w:rsidRPr="00F21D11" w:rsidRDefault="00F21D11" w:rsidP="00F21D11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панели "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Render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Queue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" выберите настройки (формат, кодек и т.д.).</w:t>
      </w:r>
    </w:p>
    <w:p w:rsidR="00F21D11" w:rsidRPr="00F21D11" w:rsidRDefault="00F21D11" w:rsidP="00F21D11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"</w:t>
      </w:r>
      <w:proofErr w:type="spellStart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Render</w:t>
      </w:r>
      <w:proofErr w:type="spellEnd"/>
      <w:r w:rsidRPr="00F21D11">
        <w:rPr>
          <w:rFonts w:ascii="Times New Roman" w:eastAsia="Times New Roman" w:hAnsi="Times New Roman" w:cs="Times New Roman"/>
          <w:sz w:val="28"/>
          <w:szCs w:val="28"/>
          <w:lang w:eastAsia="ru-RU"/>
        </w:rPr>
        <w:t>" для экспорта вашей анимации.</w:t>
      </w:r>
    </w:p>
    <w:p w:rsidR="004E64D6" w:rsidRDefault="004E64D6"/>
    <w:sectPr w:rsidR="004E64D6" w:rsidSect="004E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807"/>
    <w:multiLevelType w:val="multilevel"/>
    <w:tmpl w:val="50D0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D5DC9"/>
    <w:multiLevelType w:val="multilevel"/>
    <w:tmpl w:val="59880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41ADD"/>
    <w:multiLevelType w:val="multilevel"/>
    <w:tmpl w:val="B270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8A2021"/>
    <w:multiLevelType w:val="multilevel"/>
    <w:tmpl w:val="B1D0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792E67"/>
    <w:multiLevelType w:val="multilevel"/>
    <w:tmpl w:val="DE061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F16EC5"/>
    <w:multiLevelType w:val="multilevel"/>
    <w:tmpl w:val="9D56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CC7476"/>
    <w:multiLevelType w:val="multilevel"/>
    <w:tmpl w:val="3F449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E01B0A"/>
    <w:multiLevelType w:val="multilevel"/>
    <w:tmpl w:val="276E2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9E39B9"/>
    <w:multiLevelType w:val="multilevel"/>
    <w:tmpl w:val="73AAC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DB6164"/>
    <w:multiLevelType w:val="multilevel"/>
    <w:tmpl w:val="1D20B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B6725C"/>
    <w:multiLevelType w:val="multilevel"/>
    <w:tmpl w:val="211C8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96338E"/>
    <w:multiLevelType w:val="multilevel"/>
    <w:tmpl w:val="1DA48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2"/>
  </w:num>
  <w:num w:numId="5">
    <w:abstractNumId w:val="1"/>
  </w:num>
  <w:num w:numId="6">
    <w:abstractNumId w:val="10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1D11"/>
    <w:rsid w:val="004E64D6"/>
    <w:rsid w:val="00F2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D6"/>
  </w:style>
  <w:style w:type="paragraph" w:styleId="3">
    <w:name w:val="heading 3"/>
    <w:basedOn w:val="a"/>
    <w:link w:val="30"/>
    <w:uiPriority w:val="9"/>
    <w:qFormat/>
    <w:rsid w:val="00F21D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21D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1D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21D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21D11"/>
    <w:rPr>
      <w:b/>
      <w:bCs/>
    </w:rPr>
  </w:style>
  <w:style w:type="paragraph" w:styleId="a4">
    <w:name w:val="Normal (Web)"/>
    <w:basedOn w:val="a"/>
    <w:uiPriority w:val="99"/>
    <w:semiHidden/>
    <w:unhideWhenUsed/>
    <w:rsid w:val="00F2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21D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9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</cp:revision>
  <dcterms:created xsi:type="dcterms:W3CDTF">2025-02-11T17:08:00Z</dcterms:created>
  <dcterms:modified xsi:type="dcterms:W3CDTF">2025-02-11T17:09:00Z</dcterms:modified>
</cp:coreProperties>
</file>